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F8" w:rsidRDefault="00505341">
      <w:pPr>
        <w:spacing w:after="0"/>
        <w:ind w:left="120"/>
      </w:pPr>
      <w:bookmarkStart w:id="0" w:name="block-187372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7123B5B1" wp14:editId="01FE2E68">
            <wp:extent cx="5940425" cy="8394404"/>
            <wp:effectExtent l="0" t="0" r="3175" b="6985"/>
            <wp:docPr id="1" name="Рисунок 1" descr="C:\Users\LazarevaN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F8" w:rsidRDefault="008A72F8">
      <w:pPr>
        <w:sectPr w:rsidR="008A72F8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A72F8" w:rsidRDefault="00815202" w:rsidP="005053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873729"/>
      <w:bookmarkEnd w:id="0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ЗАПИСКА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подготовлена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ЦЕЛИ ИЗУЧЕНИЯ УЧЕБНОГО ПРЕДМЕТА «РУССКИЙ ЯЗЫК»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A72F8" w:rsidRDefault="008A72F8">
      <w:pPr>
        <w:rPr>
          <w:rFonts w:ascii="Times New Roman" w:hAnsi="Times New Roman" w:cs="Times New Roman"/>
          <w:sz w:val="24"/>
          <w:szCs w:val="24"/>
        </w:rPr>
        <w:sectPr w:rsidR="008A72F8">
          <w:pgSz w:w="11906" w:h="16383"/>
          <w:pgMar w:top="1134" w:right="850" w:bottom="1134" w:left="1701" w:header="720" w:footer="720" w:gutter="0"/>
          <w:cols w:space="720"/>
        </w:sectPr>
      </w:pP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873730"/>
      <w:bookmarkEnd w:id="2"/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и темы на основе жизненных наблюдений.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выборочное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ознакомительное, детальное.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текста. Ключевые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Лексический анализ слов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раздел лингвистики.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ик-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(-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аг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анализ глаголов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-л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Тире между подлежащим и сказуемым.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с обобщающим словом при однородных членах.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как тип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внешности человека.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помещения.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природы.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местности.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действий.</w:t>
      </w: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жарго­низмы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Фразеологизмы. Их признаки и значение.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Употребление лексических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оответствии с ситуацией общения.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Лексические словари.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Производящая основа.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сложение, переход из одной части речи в другую).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Имя существительное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словообразования.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 и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Имя числительное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Склонение местоимений.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Словообразование местоимений.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Разноспрягаемые глаголы.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-временная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Разряды наречий по значению.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Простая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); правописание суффиксов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служебных.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Разряды предлогов по происхождению: предлоги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производ­ные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непроизводные. Разряды предлогов по строению: предлоги простые и составные.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Частица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частицы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>
        <w:rPr>
          <w:rFonts w:ascii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A72F8" w:rsidRDefault="008A7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8A72F8" w:rsidRDefault="008A7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… но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и...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либ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Уточняющие члены предложения, пояснительные и при­соединительные конструкции.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8A72F8" w:rsidRDefault="008152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8A72F8" w:rsidRDefault="008A7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чтение (повторение).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выборочное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ознакомительное, детальное.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др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угих функциональных разновидностей языка.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изъяснительными. Сложноподчинённые предложения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сравнитель­ными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A72F8">
      <w:pPr>
        <w:rPr>
          <w:rFonts w:ascii="Times New Roman" w:hAnsi="Times New Roman" w:cs="Times New Roman"/>
          <w:sz w:val="24"/>
          <w:szCs w:val="24"/>
        </w:rPr>
        <w:sectPr w:rsidR="008A72F8">
          <w:pgSz w:w="11906" w:h="16383"/>
          <w:pgMar w:top="1134" w:right="850" w:bottom="1134" w:left="1701" w:header="720" w:footer="720" w:gutter="0"/>
          <w:cols w:space="720"/>
        </w:sectPr>
      </w:pP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873725"/>
      <w:bookmarkEnd w:id="3"/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A72F8" w:rsidRDefault="008A7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адаптации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8A72F8" w:rsidRDefault="008A7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и в диалоге/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сжатого изложения – не менее 110 слов).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паро­нимов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сис­теме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частей речи в русском языке для решения практико-ориентированных учебных задач.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морфологический анализ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ик-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 (-чик-);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изучен­ного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8A72F8" w:rsidRDefault="008152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8A72F8" w:rsidRDefault="008A7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110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в устной речи и на письме правила речевого этикета.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-временную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лексический анализ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употреб­ления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фра­зеологизма.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ас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пре-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и темы на основе жизненных наблюдений объёмом не менее 5 реплик.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выборочное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сжатого и выборочного изложения – не менее 200 слов).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адекватный выбор языковых средств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­здания высказывания в соответствии с целью, темой и коммуникативным замыслом.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на письме пра­вила речевого этикета.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текст с точки зрения его соответствия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ос­новным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лексические и грамматические средства связи предложений и частей текста.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слово с точки зрения сферы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употреб­ления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висячий,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горящий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Уместно использовать деепричастия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), применять это умение в речевой практике.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язи однородных членов предложения и частей сложного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8A72F8" w:rsidRDefault="008152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и темы на основе жизненных наблюдений (объём не менее 6 реплик).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выборочным, ознакомительным, детальным – научно-учебных,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художест­венных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публицистических текстов различных функционально-смысловых типов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140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сжатого и выборочного изложения – не менее 260 слов).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со­здавать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Редактировать тексты: собственные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интаксис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употреб­ления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речи сочетаний однородных членов разных типов.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… но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и... и, или... или,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либ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ни... ни,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ввод­ными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вставными конструкциями, обращениями и междометиями.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группы вводных слов по значению, различать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ввод­ные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A72F8" w:rsidRDefault="008A7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8A72F8" w:rsidRDefault="008A7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написаниями).</w:t>
      </w:r>
      <w:proofErr w:type="gramEnd"/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прослушанному в устной и письменной форме.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интаксис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явления грамматической синонимии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сложно­сочинённых предложений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предложе­ниях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8A72F8" w:rsidRDefault="008A72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A72F8" w:rsidRDefault="0081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8A72F8" w:rsidRDefault="0081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A72F8" w:rsidRDefault="008152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A72F8" w:rsidRDefault="008A72F8">
      <w:pPr>
        <w:sectPr w:rsidR="008A72F8">
          <w:pgSz w:w="11906" w:h="16383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bookmarkStart w:id="5" w:name="block-18737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5117"/>
        <w:gridCol w:w="1198"/>
        <w:gridCol w:w="1843"/>
        <w:gridCol w:w="1912"/>
        <w:gridCol w:w="2839"/>
      </w:tblGrid>
      <w:tr w:rsidR="008A72F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5260"/>
        <w:gridCol w:w="1146"/>
        <w:gridCol w:w="1843"/>
        <w:gridCol w:w="1912"/>
        <w:gridCol w:w="2839"/>
      </w:tblGrid>
      <w:tr w:rsidR="008A72F8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5200"/>
        <w:gridCol w:w="1172"/>
        <w:gridCol w:w="1843"/>
        <w:gridCol w:w="1912"/>
        <w:gridCol w:w="2802"/>
      </w:tblGrid>
      <w:tr w:rsidR="008A72F8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5051"/>
        <w:gridCol w:w="1210"/>
        <w:gridCol w:w="1843"/>
        <w:gridCol w:w="1912"/>
        <w:gridCol w:w="2839"/>
      </w:tblGrid>
      <w:tr w:rsidR="008A72F8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5062"/>
        <w:gridCol w:w="1206"/>
        <w:gridCol w:w="1843"/>
        <w:gridCol w:w="1912"/>
        <w:gridCol w:w="2839"/>
      </w:tblGrid>
      <w:tr w:rsidR="008A72F8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</w:pPr>
      <w:bookmarkStart w:id="6" w:name="block-18737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185"/>
        <w:gridCol w:w="992"/>
        <w:gridCol w:w="993"/>
        <w:gridCol w:w="916"/>
        <w:gridCol w:w="2824"/>
      </w:tblGrid>
      <w:tr w:rsidR="008A72F8">
        <w:trPr>
          <w:trHeight w:val="144"/>
          <w:tblCellSpacing w:w="0" w:type="dxa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7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901" w:type="dxa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7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-скак-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860"/>
        <w:gridCol w:w="1134"/>
        <w:gridCol w:w="1084"/>
        <w:gridCol w:w="743"/>
        <w:gridCol w:w="2824"/>
      </w:tblGrid>
      <w:tr w:rsidR="008A72F8">
        <w:trPr>
          <w:trHeight w:val="144"/>
          <w:tblCellSpacing w:w="0" w:type="dxa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6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961" w:type="dxa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6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Архаизмы, историзмы,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речи. Орфография".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6964"/>
        <w:gridCol w:w="992"/>
        <w:gridCol w:w="992"/>
        <w:gridCol w:w="922"/>
        <w:gridCol w:w="2824"/>
      </w:tblGrid>
      <w:tr w:rsidR="008A72F8">
        <w:trPr>
          <w:trHeight w:val="144"/>
          <w:tblCellSpacing w:w="0" w:type="dxa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6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2F8" w:rsidRDefault="00815202">
            <w:pPr>
              <w:spacing w:after="0"/>
              <w:ind w:left="135"/>
            </w:pPr>
            <w:r>
              <w:t xml:space="preserve"> </w:t>
            </w:r>
          </w:p>
        </w:tc>
        <w:tc>
          <w:tcPr>
            <w:tcW w:w="2906" w:type="dxa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6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971"/>
        <w:gridCol w:w="992"/>
        <w:gridCol w:w="992"/>
        <w:gridCol w:w="906"/>
        <w:gridCol w:w="2824"/>
      </w:tblGrid>
      <w:tr w:rsidR="008A72F8">
        <w:trPr>
          <w:trHeight w:val="144"/>
          <w:tblCellSpacing w:w="0" w:type="dxa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6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890" w:type="dxa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6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697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7085"/>
        <w:gridCol w:w="851"/>
        <w:gridCol w:w="1134"/>
        <w:gridCol w:w="822"/>
        <w:gridCol w:w="2812"/>
      </w:tblGrid>
      <w:tr w:rsidR="008A72F8">
        <w:trPr>
          <w:trHeight w:val="144"/>
          <w:tblCellSpacing w:w="0" w:type="dxa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7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807" w:type="dxa"/>
            <w:gridSpan w:val="3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7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8A72F8" w:rsidRDefault="008A72F8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2F8" w:rsidRDefault="008A72F8"/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сложного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союзной и бессоюзной связи"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>
            <w:pPr>
              <w:spacing w:after="0"/>
              <w:ind w:left="135"/>
            </w:pPr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085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A72F8">
        <w:trPr>
          <w:trHeight w:val="144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A72F8" w:rsidRDefault="0081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72F8" w:rsidRDefault="008A72F8"/>
        </w:tc>
      </w:tr>
    </w:tbl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A72F8">
      <w:pPr>
        <w:sectPr w:rsidR="008A7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2F8" w:rsidRDefault="00815202">
      <w:pPr>
        <w:spacing w:after="0"/>
        <w:ind w:left="120"/>
      </w:pPr>
      <w:bookmarkStart w:id="7" w:name="block-18737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72F8" w:rsidRDefault="008152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72F8" w:rsidRDefault="00815202">
      <w:pPr>
        <w:spacing w:after="0" w:line="480" w:lineRule="auto"/>
        <w:ind w:left="120"/>
        <w:rPr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​‌• </w:t>
      </w:r>
      <w:r>
        <w:rPr>
          <w:rFonts w:ascii="Times New Roman" w:hAnsi="Times New Roman"/>
          <w:color w:val="000000"/>
          <w:sz w:val="20"/>
          <w:szCs w:val="20"/>
        </w:rPr>
        <w:t xml:space="preserve">Русский язык (в 2 частях), 6 класс/ Баранов М.Т.,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Ладыженская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Тростенцова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Л.А. и другие, Акционерное общество «Издательство «Просвещение»</w:t>
      </w:r>
      <w:r>
        <w:rPr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• Русский язык (в 2 частях), 7 класс/ Баранов М.Т.,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Ладыженская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Тростенцова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Л.А. и другие, Акционерное общество «Издательство «Просвещение»</w:t>
      </w:r>
      <w:r>
        <w:rPr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• Русский язык, 9 класс/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Бархударов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С.Г., Крючков С.Е., Максимов Л.Ю. и другие, Акционерное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общество «Издательство «Просвещение»</w:t>
      </w:r>
      <w:r>
        <w:rPr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• Русский язык, 8 класс/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Бархударов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С.Г., Крючков С.Е., Максимов Л.Ю. и другие, Акционерное общество «Издательство «Просвещение»</w:t>
      </w:r>
      <w:r>
        <w:rPr>
          <w:sz w:val="20"/>
          <w:szCs w:val="20"/>
        </w:rPr>
        <w:br/>
      </w:r>
      <w:bookmarkStart w:id="8" w:name="dda2c331-4368-40e6-87c7-0fbbc56d7cc2"/>
      <w:r>
        <w:rPr>
          <w:rFonts w:ascii="Times New Roman" w:hAnsi="Times New Roman"/>
          <w:color w:val="000000"/>
          <w:sz w:val="20"/>
          <w:szCs w:val="20"/>
        </w:rPr>
        <w:t xml:space="preserve"> • Русский язык: 5-й класс: учебник: в 2 частях, 5 класс/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Ладыженская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Т.А., Баранов М. Т.,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Тростенцова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Л.А.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0"/>
          <w:szCs w:val="20"/>
        </w:rPr>
        <w:t>‌​</w:t>
      </w:r>
      <w:proofErr w:type="gramEnd"/>
    </w:p>
    <w:p w:rsidR="008A72F8" w:rsidRDefault="00815202">
      <w:pPr>
        <w:spacing w:after="0" w:line="480" w:lineRule="auto"/>
        <w:ind w:left="120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​‌</w:t>
      </w:r>
      <w:bookmarkStart w:id="9" w:name="25418092-9717-47fe-a6a0-7c7062755cd8"/>
      <w:r>
        <w:rPr>
          <w:rFonts w:ascii="Times New Roman" w:hAnsi="Times New Roman"/>
          <w:color w:val="000000"/>
          <w:sz w:val="20"/>
          <w:szCs w:val="20"/>
        </w:rPr>
        <w:t>рабочие тетради</w:t>
      </w:r>
      <w:bookmarkEnd w:id="9"/>
      <w:r>
        <w:rPr>
          <w:rFonts w:ascii="Times New Roman" w:hAnsi="Times New Roman"/>
          <w:color w:val="000000"/>
          <w:sz w:val="20"/>
          <w:szCs w:val="20"/>
        </w:rPr>
        <w:t>‌</w:t>
      </w:r>
    </w:p>
    <w:p w:rsidR="008A72F8" w:rsidRDefault="00815202">
      <w:pPr>
        <w:spacing w:after="0"/>
        <w:ind w:left="120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​</w:t>
      </w:r>
    </w:p>
    <w:p w:rsidR="008A72F8" w:rsidRDefault="00815202">
      <w:pPr>
        <w:spacing w:after="0" w:line="480" w:lineRule="auto"/>
        <w:ind w:left="120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8A72F8" w:rsidRDefault="00815202">
      <w:pPr>
        <w:spacing w:after="0" w:line="480" w:lineRule="auto"/>
        <w:ind w:left="120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​‌</w:t>
      </w:r>
      <w:bookmarkStart w:id="10" w:name="c2dd4fa8-f842-4d21-bd2f-ab02297e213a"/>
      <w:r>
        <w:rPr>
          <w:rFonts w:ascii="Times New Roman" w:hAnsi="Times New Roman"/>
          <w:color w:val="000000"/>
          <w:sz w:val="20"/>
          <w:szCs w:val="20"/>
        </w:rPr>
        <w:t>поурочные планирования</w:t>
      </w:r>
      <w:bookmarkEnd w:id="10"/>
      <w:r>
        <w:rPr>
          <w:rFonts w:ascii="Times New Roman" w:hAnsi="Times New Roman"/>
          <w:color w:val="000000"/>
          <w:sz w:val="20"/>
          <w:szCs w:val="20"/>
        </w:rPr>
        <w:t>‌​</w:t>
      </w:r>
    </w:p>
    <w:p w:rsidR="008A72F8" w:rsidRDefault="008A72F8">
      <w:pPr>
        <w:spacing w:after="0"/>
        <w:ind w:left="120"/>
        <w:rPr>
          <w:sz w:val="20"/>
          <w:szCs w:val="20"/>
        </w:rPr>
      </w:pPr>
    </w:p>
    <w:p w:rsidR="008A72F8" w:rsidRDefault="00815202">
      <w:pPr>
        <w:spacing w:after="0" w:line="480" w:lineRule="auto"/>
        <w:ind w:left="120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8A72F8" w:rsidRDefault="00815202">
      <w:pPr>
        <w:spacing w:after="0" w:line="480" w:lineRule="auto"/>
        <w:ind w:left="120"/>
        <w:rPr>
          <w:sz w:val="20"/>
          <w:szCs w:val="20"/>
        </w:rPr>
        <w:sectPr w:rsidR="008A72F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0"/>
          <w:szCs w:val="20"/>
        </w:rPr>
        <w:t>​</w:t>
      </w:r>
      <w:r>
        <w:rPr>
          <w:rFonts w:ascii="Times New Roman" w:hAnsi="Times New Roman"/>
          <w:color w:val="333333"/>
          <w:sz w:val="20"/>
          <w:szCs w:val="20"/>
        </w:rPr>
        <w:t>​‌</w:t>
      </w:r>
      <w:bookmarkStart w:id="11" w:name="2d4c3c66-d366-42e3-b15b-0c9c08083ebc"/>
      <w:proofErr w:type="spellStart"/>
      <w:r>
        <w:rPr>
          <w:rFonts w:ascii="Times New Roman" w:hAnsi="Times New Roman"/>
          <w:color w:val="000000"/>
          <w:sz w:val="20"/>
          <w:szCs w:val="20"/>
        </w:rPr>
        <w:t>учи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.р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у</w:t>
      </w:r>
      <w:bookmarkEnd w:id="11"/>
      <w:proofErr w:type="spellEnd"/>
      <w:r>
        <w:rPr>
          <w:rFonts w:ascii="Times New Roman" w:hAnsi="Times New Roman"/>
          <w:color w:val="333333"/>
          <w:sz w:val="20"/>
          <w:szCs w:val="20"/>
        </w:rPr>
        <w:t>‌</w:t>
      </w:r>
      <w:r>
        <w:rPr>
          <w:rFonts w:ascii="Times New Roman" w:hAnsi="Times New Roman"/>
          <w:color w:val="000000"/>
          <w:sz w:val="20"/>
          <w:szCs w:val="20"/>
        </w:rPr>
        <w:t>​</w:t>
      </w:r>
    </w:p>
    <w:bookmarkEnd w:id="7"/>
    <w:p w:rsidR="008A72F8" w:rsidRDefault="008A72F8"/>
    <w:sectPr w:rsidR="008A72F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77" w:rsidRDefault="005E3277">
      <w:pPr>
        <w:spacing w:line="240" w:lineRule="auto"/>
      </w:pPr>
      <w:r>
        <w:separator/>
      </w:r>
    </w:p>
  </w:endnote>
  <w:endnote w:type="continuationSeparator" w:id="0">
    <w:p w:rsidR="005E3277" w:rsidRDefault="005E3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77" w:rsidRDefault="005E3277">
      <w:pPr>
        <w:spacing w:after="0"/>
      </w:pPr>
      <w:r>
        <w:separator/>
      </w:r>
    </w:p>
  </w:footnote>
  <w:footnote w:type="continuationSeparator" w:id="0">
    <w:p w:rsidR="005E3277" w:rsidRDefault="005E32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B1"/>
    <w:rsid w:val="00256561"/>
    <w:rsid w:val="00505341"/>
    <w:rsid w:val="005E3277"/>
    <w:rsid w:val="006D4302"/>
    <w:rsid w:val="007E3FB1"/>
    <w:rsid w:val="00815202"/>
    <w:rsid w:val="008A72F8"/>
    <w:rsid w:val="00AB1759"/>
    <w:rsid w:val="00B461C8"/>
    <w:rsid w:val="00BE4E41"/>
    <w:rsid w:val="00D63F13"/>
    <w:rsid w:val="6FA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Indent"/>
    <w:basedOn w:val="a"/>
    <w:uiPriority w:val="99"/>
    <w:unhideWhenUsed/>
    <w:qFormat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Indent"/>
    <w:basedOn w:val="a"/>
    <w:uiPriority w:val="99"/>
    <w:unhideWhenUsed/>
    <w:qFormat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D698-62B6-40BC-A4F0-5D3489CA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118</Pages>
  <Words>32824</Words>
  <Characters>187103</Characters>
  <Application>Microsoft Office Word</Application>
  <DocSecurity>0</DocSecurity>
  <Lines>1559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LazarevaNE</cp:lastModifiedBy>
  <cp:revision>9</cp:revision>
  <cp:lastPrinted>2024-09-12T10:21:00Z</cp:lastPrinted>
  <dcterms:created xsi:type="dcterms:W3CDTF">2023-09-10T14:23:00Z</dcterms:created>
  <dcterms:modified xsi:type="dcterms:W3CDTF">2024-09-23T11:23:00Z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160B9A909AEF43FABE9813801A6D38FF_12</vt:lpwstr>
  </property>
</Properties>
</file>